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A64" w:rsidRPr="00B53DED" w:rsidRDefault="00833A64" w:rsidP="00B53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3DED">
        <w:rPr>
          <w:rFonts w:ascii="Times New Roman" w:hAnsi="Times New Roman" w:cs="Times New Roman"/>
          <w:b/>
          <w:sz w:val="32"/>
          <w:szCs w:val="32"/>
        </w:rPr>
        <w:t>В нашем детском саду с 16 апреля по 27 апреля</w:t>
      </w:r>
    </w:p>
    <w:p w:rsidR="00833A64" w:rsidRPr="00B53DED" w:rsidRDefault="00F02C4B" w:rsidP="00B53DE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3DED">
        <w:rPr>
          <w:rFonts w:ascii="Times New Roman" w:hAnsi="Times New Roman" w:cs="Times New Roman"/>
          <w:b/>
          <w:sz w:val="32"/>
          <w:szCs w:val="32"/>
        </w:rPr>
        <w:t>п</w:t>
      </w:r>
      <w:r w:rsidR="00833A64" w:rsidRPr="00B53DED">
        <w:rPr>
          <w:rFonts w:ascii="Times New Roman" w:hAnsi="Times New Roman" w:cs="Times New Roman"/>
          <w:b/>
          <w:sz w:val="32"/>
          <w:szCs w:val="32"/>
        </w:rPr>
        <w:t>роходят ДНИ ОТКРЫТЫХ ДВЕРЕЙ!</w:t>
      </w:r>
    </w:p>
    <w:p w:rsidR="00833A64" w:rsidRPr="00B53DED" w:rsidRDefault="00833A64" w:rsidP="00B53DE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53DED">
        <w:rPr>
          <w:rFonts w:ascii="Times New Roman" w:hAnsi="Times New Roman" w:cs="Times New Roman"/>
          <w:b/>
          <w:sz w:val="32"/>
          <w:szCs w:val="32"/>
          <w:u w:val="single"/>
        </w:rPr>
        <w:t>График проведения итоговых занятий</w:t>
      </w:r>
    </w:p>
    <w:tbl>
      <w:tblPr>
        <w:tblStyle w:val="a3"/>
        <w:tblW w:w="10915" w:type="dxa"/>
        <w:tblInd w:w="-1026" w:type="dxa"/>
        <w:tblLook w:val="04A0"/>
      </w:tblPr>
      <w:tblGrid>
        <w:gridCol w:w="1946"/>
        <w:gridCol w:w="1699"/>
        <w:gridCol w:w="2103"/>
        <w:gridCol w:w="2983"/>
        <w:gridCol w:w="2184"/>
      </w:tblGrid>
      <w:tr w:rsidR="00833A64" w:rsidTr="00B53DED">
        <w:tc>
          <w:tcPr>
            <w:tcW w:w="1946" w:type="dxa"/>
          </w:tcPr>
          <w:p w:rsidR="00833A64" w:rsidRDefault="00833A64" w:rsidP="00833A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699" w:type="dxa"/>
          </w:tcPr>
          <w:p w:rsidR="00833A64" w:rsidRDefault="00833A64" w:rsidP="00833A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103" w:type="dxa"/>
          </w:tcPr>
          <w:p w:rsidR="00833A64" w:rsidRDefault="00833A64" w:rsidP="00833A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983" w:type="dxa"/>
          </w:tcPr>
          <w:p w:rsidR="00833A64" w:rsidRDefault="00833A64" w:rsidP="00833A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педагога</w:t>
            </w:r>
          </w:p>
        </w:tc>
        <w:tc>
          <w:tcPr>
            <w:tcW w:w="2184" w:type="dxa"/>
          </w:tcPr>
          <w:p w:rsidR="00833A64" w:rsidRDefault="00833A64" w:rsidP="00833A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</w:tr>
      <w:tr w:rsidR="00833A64" w:rsidRPr="00B53DED" w:rsidTr="00B53DED">
        <w:tc>
          <w:tcPr>
            <w:tcW w:w="1946" w:type="dxa"/>
          </w:tcPr>
          <w:p w:rsidR="00833A64" w:rsidRPr="00B53DED" w:rsidRDefault="00833A64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699" w:type="dxa"/>
          </w:tcPr>
          <w:p w:rsidR="00833A64" w:rsidRPr="00B53DED" w:rsidRDefault="00833A64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 xml:space="preserve">9.00 </w:t>
            </w:r>
          </w:p>
        </w:tc>
        <w:tc>
          <w:tcPr>
            <w:tcW w:w="2103" w:type="dxa"/>
          </w:tcPr>
          <w:p w:rsidR="00833A64" w:rsidRPr="00B53DED" w:rsidRDefault="00833A64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Старшая группа №7</w:t>
            </w:r>
          </w:p>
        </w:tc>
        <w:tc>
          <w:tcPr>
            <w:tcW w:w="2983" w:type="dxa"/>
          </w:tcPr>
          <w:p w:rsidR="00833A64" w:rsidRPr="00B53DED" w:rsidRDefault="00833A64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3A64" w:rsidRPr="00B53DED" w:rsidRDefault="00833A64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первая кв. категория</w:t>
            </w:r>
          </w:p>
        </w:tc>
        <w:tc>
          <w:tcPr>
            <w:tcW w:w="2184" w:type="dxa"/>
          </w:tcPr>
          <w:p w:rsidR="00833A64" w:rsidRPr="00B53DED" w:rsidRDefault="00833A64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33A64" w:rsidRPr="00B53DED" w:rsidTr="00B53DED">
        <w:tc>
          <w:tcPr>
            <w:tcW w:w="1946" w:type="dxa"/>
          </w:tcPr>
          <w:p w:rsidR="00833A64" w:rsidRPr="00B53DED" w:rsidRDefault="00833A64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699" w:type="dxa"/>
          </w:tcPr>
          <w:p w:rsidR="00833A64" w:rsidRPr="00B53DED" w:rsidRDefault="00E220D3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33A64" w:rsidRPr="00B53DED">
              <w:rPr>
                <w:rFonts w:ascii="Times New Roman" w:hAnsi="Times New Roman" w:cs="Times New Roman"/>
                <w:sz w:val="24"/>
                <w:szCs w:val="24"/>
              </w:rPr>
              <w:t xml:space="preserve">. 00 </w:t>
            </w:r>
          </w:p>
        </w:tc>
        <w:tc>
          <w:tcPr>
            <w:tcW w:w="2103" w:type="dxa"/>
          </w:tcPr>
          <w:p w:rsidR="00833A64" w:rsidRPr="00B53DED" w:rsidRDefault="00833A64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Старшая татарская группа №9</w:t>
            </w:r>
          </w:p>
        </w:tc>
        <w:tc>
          <w:tcPr>
            <w:tcW w:w="2983" w:type="dxa"/>
          </w:tcPr>
          <w:p w:rsidR="00833A64" w:rsidRPr="00B53DED" w:rsidRDefault="00833A64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Мавлютова</w:t>
            </w:r>
            <w:proofErr w:type="spellEnd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Рафаиловна,</w:t>
            </w:r>
          </w:p>
          <w:p w:rsidR="00833A64" w:rsidRPr="00B53DED" w:rsidRDefault="00833A64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 xml:space="preserve"> высшая кв. категория</w:t>
            </w:r>
          </w:p>
        </w:tc>
        <w:tc>
          <w:tcPr>
            <w:tcW w:w="2184" w:type="dxa"/>
          </w:tcPr>
          <w:p w:rsidR="00833A64" w:rsidRPr="00B53DED" w:rsidRDefault="00833A64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Комплексное</w:t>
            </w:r>
          </w:p>
          <w:p w:rsidR="00E220D3" w:rsidRPr="00B53DED" w:rsidRDefault="00E220D3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(математика и развитие речи)</w:t>
            </w:r>
          </w:p>
        </w:tc>
      </w:tr>
      <w:tr w:rsidR="00833A64" w:rsidRPr="00B53DED" w:rsidTr="00B53DED">
        <w:tc>
          <w:tcPr>
            <w:tcW w:w="1946" w:type="dxa"/>
          </w:tcPr>
          <w:p w:rsidR="00833A64" w:rsidRPr="00B53DED" w:rsidRDefault="00E220D3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699" w:type="dxa"/>
          </w:tcPr>
          <w:p w:rsidR="00833A64" w:rsidRPr="00B53DED" w:rsidRDefault="00E220D3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 xml:space="preserve">9.00 </w:t>
            </w:r>
          </w:p>
        </w:tc>
        <w:tc>
          <w:tcPr>
            <w:tcW w:w="2103" w:type="dxa"/>
          </w:tcPr>
          <w:p w:rsidR="00833A64" w:rsidRPr="00B53DED" w:rsidRDefault="00E220D3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Старшая группа №1</w:t>
            </w:r>
          </w:p>
        </w:tc>
        <w:tc>
          <w:tcPr>
            <w:tcW w:w="2983" w:type="dxa"/>
          </w:tcPr>
          <w:p w:rsidR="00833A64" w:rsidRPr="00B53DED" w:rsidRDefault="00E220D3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Максутовна</w:t>
            </w:r>
            <w:proofErr w:type="spellEnd"/>
          </w:p>
        </w:tc>
        <w:tc>
          <w:tcPr>
            <w:tcW w:w="2184" w:type="dxa"/>
          </w:tcPr>
          <w:p w:rsidR="00833A64" w:rsidRPr="00B53DED" w:rsidRDefault="00E220D3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02C4B" w:rsidRPr="00B53DED" w:rsidTr="00B53DED">
        <w:tc>
          <w:tcPr>
            <w:tcW w:w="1946" w:type="dxa"/>
          </w:tcPr>
          <w:p w:rsidR="00F02C4B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699" w:type="dxa"/>
          </w:tcPr>
          <w:p w:rsidR="00F02C4B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2103" w:type="dxa"/>
          </w:tcPr>
          <w:p w:rsidR="00F02C4B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№13</w:t>
            </w:r>
          </w:p>
        </w:tc>
        <w:tc>
          <w:tcPr>
            <w:tcW w:w="2983" w:type="dxa"/>
          </w:tcPr>
          <w:p w:rsidR="00F02C4B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Алексеева Екатерина Олеговна</w:t>
            </w:r>
          </w:p>
        </w:tc>
        <w:tc>
          <w:tcPr>
            <w:tcW w:w="2184" w:type="dxa"/>
          </w:tcPr>
          <w:p w:rsidR="00F02C4B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833A64" w:rsidRPr="00B53DED" w:rsidTr="00B53DED">
        <w:tc>
          <w:tcPr>
            <w:tcW w:w="1946" w:type="dxa"/>
          </w:tcPr>
          <w:p w:rsidR="00833A64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699" w:type="dxa"/>
          </w:tcPr>
          <w:p w:rsidR="00833A64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 xml:space="preserve">9.00 </w:t>
            </w:r>
          </w:p>
        </w:tc>
        <w:tc>
          <w:tcPr>
            <w:tcW w:w="2103" w:type="dxa"/>
          </w:tcPr>
          <w:p w:rsidR="00833A64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Средняя группа №2</w:t>
            </w:r>
          </w:p>
        </w:tc>
        <w:tc>
          <w:tcPr>
            <w:tcW w:w="2983" w:type="dxa"/>
          </w:tcPr>
          <w:p w:rsidR="00833A64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2184" w:type="dxa"/>
          </w:tcPr>
          <w:p w:rsidR="00833A64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833A64" w:rsidRPr="00B53DED" w:rsidTr="00B53DED">
        <w:tc>
          <w:tcPr>
            <w:tcW w:w="1946" w:type="dxa"/>
          </w:tcPr>
          <w:p w:rsidR="00833A64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699" w:type="dxa"/>
          </w:tcPr>
          <w:p w:rsidR="00833A64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2103" w:type="dxa"/>
          </w:tcPr>
          <w:p w:rsidR="00833A64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Средняя татарская группа №3</w:t>
            </w:r>
          </w:p>
        </w:tc>
        <w:tc>
          <w:tcPr>
            <w:tcW w:w="2983" w:type="dxa"/>
          </w:tcPr>
          <w:p w:rsidR="00833A64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Эльвира </w:t>
            </w:r>
            <w:proofErr w:type="spellStart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184" w:type="dxa"/>
          </w:tcPr>
          <w:p w:rsidR="00833A64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05A27" w:rsidRPr="00B53DED" w:rsidTr="00B53DED">
        <w:tc>
          <w:tcPr>
            <w:tcW w:w="1946" w:type="dxa"/>
          </w:tcPr>
          <w:p w:rsidR="00805A27" w:rsidRPr="00B53DED" w:rsidRDefault="00805A27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699" w:type="dxa"/>
          </w:tcPr>
          <w:p w:rsidR="00805A27" w:rsidRPr="00B53DED" w:rsidRDefault="00805A27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03" w:type="dxa"/>
          </w:tcPr>
          <w:p w:rsidR="00805A27" w:rsidRPr="00B53DED" w:rsidRDefault="00805A27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  <w:p w:rsidR="00805A27" w:rsidRPr="00B53DED" w:rsidRDefault="00805A27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2983" w:type="dxa"/>
          </w:tcPr>
          <w:p w:rsidR="00805A27" w:rsidRPr="00B53DED" w:rsidRDefault="00805A27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Авхадеевна</w:t>
            </w:r>
            <w:proofErr w:type="spellEnd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5A27" w:rsidRPr="00B53DED" w:rsidRDefault="00805A27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первая кв. категория</w:t>
            </w:r>
          </w:p>
        </w:tc>
        <w:tc>
          <w:tcPr>
            <w:tcW w:w="2184" w:type="dxa"/>
          </w:tcPr>
          <w:p w:rsidR="00805A27" w:rsidRPr="00B53DED" w:rsidRDefault="00805A27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33A64" w:rsidRPr="00B53DED" w:rsidTr="00B53DED">
        <w:tc>
          <w:tcPr>
            <w:tcW w:w="1946" w:type="dxa"/>
          </w:tcPr>
          <w:p w:rsidR="00833A64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699" w:type="dxa"/>
          </w:tcPr>
          <w:p w:rsidR="00833A64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2103" w:type="dxa"/>
          </w:tcPr>
          <w:p w:rsidR="00833A64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Средняя группа №2</w:t>
            </w:r>
          </w:p>
        </w:tc>
        <w:tc>
          <w:tcPr>
            <w:tcW w:w="2983" w:type="dxa"/>
          </w:tcPr>
          <w:p w:rsidR="00833A64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Роза </w:t>
            </w:r>
            <w:proofErr w:type="spellStart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  <w:r w:rsidR="0000463E" w:rsidRPr="00B53D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0463E" w:rsidRPr="00B53DED" w:rsidRDefault="0000463E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первая кв. категория</w:t>
            </w:r>
          </w:p>
        </w:tc>
        <w:tc>
          <w:tcPr>
            <w:tcW w:w="2184" w:type="dxa"/>
          </w:tcPr>
          <w:p w:rsidR="00833A64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33A64" w:rsidRPr="00B53DED" w:rsidTr="00B53DED">
        <w:tc>
          <w:tcPr>
            <w:tcW w:w="1946" w:type="dxa"/>
          </w:tcPr>
          <w:p w:rsidR="00833A64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699" w:type="dxa"/>
          </w:tcPr>
          <w:p w:rsidR="00833A64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103" w:type="dxa"/>
          </w:tcPr>
          <w:p w:rsidR="00833A64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Средняя группа №4</w:t>
            </w:r>
          </w:p>
        </w:tc>
        <w:tc>
          <w:tcPr>
            <w:tcW w:w="2983" w:type="dxa"/>
          </w:tcPr>
          <w:p w:rsidR="00833A64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Юзиева</w:t>
            </w:r>
            <w:proofErr w:type="spellEnd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  <w:r w:rsidR="0000463E" w:rsidRPr="00B53D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0463E" w:rsidRPr="00B53DED" w:rsidRDefault="0000463E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первая кв. категория</w:t>
            </w:r>
          </w:p>
        </w:tc>
        <w:tc>
          <w:tcPr>
            <w:tcW w:w="2184" w:type="dxa"/>
          </w:tcPr>
          <w:p w:rsidR="00833A64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B41305" w:rsidRPr="00B53DED" w:rsidTr="00B53DED">
        <w:tc>
          <w:tcPr>
            <w:tcW w:w="1946" w:type="dxa"/>
          </w:tcPr>
          <w:p w:rsidR="00B41305" w:rsidRPr="00B53DED" w:rsidRDefault="00B41305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699" w:type="dxa"/>
          </w:tcPr>
          <w:p w:rsidR="00B41305" w:rsidRPr="00B53DED" w:rsidRDefault="00B41305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03" w:type="dxa"/>
          </w:tcPr>
          <w:p w:rsidR="00B41305" w:rsidRPr="00B53DED" w:rsidRDefault="00B41305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Средняя татарская группа №3</w:t>
            </w:r>
          </w:p>
        </w:tc>
        <w:tc>
          <w:tcPr>
            <w:tcW w:w="2983" w:type="dxa"/>
          </w:tcPr>
          <w:p w:rsidR="00B41305" w:rsidRPr="00B53DED" w:rsidRDefault="00B41305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41305" w:rsidRPr="00B53DED" w:rsidRDefault="00B41305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первая кв. категория</w:t>
            </w:r>
          </w:p>
        </w:tc>
        <w:tc>
          <w:tcPr>
            <w:tcW w:w="2184" w:type="dxa"/>
          </w:tcPr>
          <w:p w:rsidR="00B41305" w:rsidRPr="00B53DED" w:rsidRDefault="00B41305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F02C4B" w:rsidRPr="00B53DED" w:rsidTr="00B53DED">
        <w:tc>
          <w:tcPr>
            <w:tcW w:w="1946" w:type="dxa"/>
          </w:tcPr>
          <w:p w:rsidR="00F02C4B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699" w:type="dxa"/>
          </w:tcPr>
          <w:p w:rsidR="00F02C4B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103" w:type="dxa"/>
          </w:tcPr>
          <w:p w:rsidR="00F02C4B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Средняя группа №4</w:t>
            </w:r>
          </w:p>
        </w:tc>
        <w:tc>
          <w:tcPr>
            <w:tcW w:w="2983" w:type="dxa"/>
          </w:tcPr>
          <w:p w:rsidR="00F02C4B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Беляева Наталья Павловна</w:t>
            </w:r>
            <w:r w:rsidR="0000463E" w:rsidRPr="00B53D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0463E" w:rsidRPr="00B53DED" w:rsidRDefault="0000463E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первая кв. категория</w:t>
            </w:r>
          </w:p>
        </w:tc>
        <w:tc>
          <w:tcPr>
            <w:tcW w:w="2184" w:type="dxa"/>
          </w:tcPr>
          <w:p w:rsidR="00F02C4B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02C4B" w:rsidRPr="00B53DED" w:rsidTr="00B53DED">
        <w:tc>
          <w:tcPr>
            <w:tcW w:w="1946" w:type="dxa"/>
          </w:tcPr>
          <w:p w:rsidR="00F02C4B" w:rsidRPr="00B53DED" w:rsidRDefault="00F02C4B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699" w:type="dxa"/>
          </w:tcPr>
          <w:p w:rsidR="00F02C4B" w:rsidRP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03" w:type="dxa"/>
          </w:tcPr>
          <w:p w:rsidR="00F02C4B" w:rsidRPr="00B53DED" w:rsidRDefault="0000463E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Старшая татарская группа №6</w:t>
            </w:r>
          </w:p>
        </w:tc>
        <w:tc>
          <w:tcPr>
            <w:tcW w:w="2983" w:type="dxa"/>
          </w:tcPr>
          <w:p w:rsidR="00F02C4B" w:rsidRPr="00B53DED" w:rsidRDefault="0000463E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 xml:space="preserve">Ганиева Эльвира </w:t>
            </w:r>
            <w:proofErr w:type="spellStart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Альфатовна</w:t>
            </w:r>
            <w:proofErr w:type="spellEnd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0463E" w:rsidRPr="00B53DED" w:rsidRDefault="0000463E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первая кв. категория</w:t>
            </w:r>
          </w:p>
        </w:tc>
        <w:tc>
          <w:tcPr>
            <w:tcW w:w="2184" w:type="dxa"/>
          </w:tcPr>
          <w:p w:rsidR="00F02C4B" w:rsidRPr="00B53DED" w:rsidRDefault="0000463E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B53DED" w:rsidRPr="00B53DED" w:rsidTr="00B53DED">
        <w:tc>
          <w:tcPr>
            <w:tcW w:w="1946" w:type="dxa"/>
          </w:tcPr>
          <w:p w:rsidR="00B53DED" w:rsidRP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699" w:type="dxa"/>
          </w:tcPr>
          <w:p w:rsidR="00B53DED" w:rsidRP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2103" w:type="dxa"/>
          </w:tcPr>
          <w:p w:rsidR="00B53DED" w:rsidRP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№11</w:t>
            </w:r>
          </w:p>
        </w:tc>
        <w:tc>
          <w:tcPr>
            <w:tcW w:w="2983" w:type="dxa"/>
          </w:tcPr>
          <w:p w:rsidR="00B53DED" w:rsidRP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proofErr w:type="spellEnd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3DED" w:rsidRP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первая кв. категория</w:t>
            </w:r>
          </w:p>
        </w:tc>
        <w:tc>
          <w:tcPr>
            <w:tcW w:w="2184" w:type="dxa"/>
          </w:tcPr>
          <w:p w:rsidR="00B53DED" w:rsidRP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B53DED" w:rsidRPr="00B53DED" w:rsidTr="00B53DED">
        <w:tc>
          <w:tcPr>
            <w:tcW w:w="1946" w:type="dxa"/>
          </w:tcPr>
          <w:p w:rsidR="00B53DED" w:rsidRP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699" w:type="dxa"/>
          </w:tcPr>
          <w:p w:rsidR="00B53DED" w:rsidRP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2103" w:type="dxa"/>
          </w:tcPr>
          <w:p w:rsidR="00B53DED" w:rsidRP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№1</w:t>
            </w:r>
          </w:p>
        </w:tc>
        <w:tc>
          <w:tcPr>
            <w:tcW w:w="2983" w:type="dxa"/>
          </w:tcPr>
          <w:p w:rsid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Хамбаловна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3DED" w:rsidRP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первая кв. категория</w:t>
            </w:r>
          </w:p>
        </w:tc>
        <w:tc>
          <w:tcPr>
            <w:tcW w:w="2184" w:type="dxa"/>
          </w:tcPr>
          <w:p w:rsid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</w:tr>
      <w:tr w:rsidR="00B53DED" w:rsidRPr="00B53DED" w:rsidTr="00B53DED">
        <w:tc>
          <w:tcPr>
            <w:tcW w:w="1946" w:type="dxa"/>
          </w:tcPr>
          <w:p w:rsidR="00B53DED" w:rsidRP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699" w:type="dxa"/>
          </w:tcPr>
          <w:p w:rsidR="00B53DED" w:rsidRP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103" w:type="dxa"/>
          </w:tcPr>
          <w:p w:rsidR="00B53DED" w:rsidRP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№11</w:t>
            </w:r>
          </w:p>
        </w:tc>
        <w:tc>
          <w:tcPr>
            <w:tcW w:w="2983" w:type="dxa"/>
          </w:tcPr>
          <w:p w:rsid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Наталья Александровна,</w:t>
            </w:r>
          </w:p>
          <w:p w:rsidR="00B53DED" w:rsidRP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первая кв. категория</w:t>
            </w:r>
          </w:p>
        </w:tc>
        <w:tc>
          <w:tcPr>
            <w:tcW w:w="2184" w:type="dxa"/>
          </w:tcPr>
          <w:p w:rsid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игра</w:t>
            </w:r>
          </w:p>
          <w:p w:rsid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развитие речи)</w:t>
            </w:r>
          </w:p>
        </w:tc>
      </w:tr>
      <w:tr w:rsidR="00B53DED" w:rsidRPr="00B53DED" w:rsidTr="00B53DED">
        <w:tc>
          <w:tcPr>
            <w:tcW w:w="1946" w:type="dxa"/>
          </w:tcPr>
          <w:p w:rsid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699" w:type="dxa"/>
          </w:tcPr>
          <w:p w:rsid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</w:t>
            </w:r>
          </w:p>
        </w:tc>
        <w:tc>
          <w:tcPr>
            <w:tcW w:w="2103" w:type="dxa"/>
          </w:tcPr>
          <w:p w:rsidR="00B53DED" w:rsidRP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№11</w:t>
            </w:r>
          </w:p>
        </w:tc>
        <w:tc>
          <w:tcPr>
            <w:tcW w:w="2983" w:type="dxa"/>
          </w:tcPr>
          <w:p w:rsid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Лукмановна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первая кв. категория</w:t>
            </w:r>
          </w:p>
        </w:tc>
        <w:tc>
          <w:tcPr>
            <w:tcW w:w="2184" w:type="dxa"/>
          </w:tcPr>
          <w:p w:rsid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</w:tr>
      <w:tr w:rsidR="00F02C4B" w:rsidRPr="00B53DED" w:rsidTr="00B53DED">
        <w:tc>
          <w:tcPr>
            <w:tcW w:w="1946" w:type="dxa"/>
          </w:tcPr>
          <w:p w:rsidR="00F02C4B" w:rsidRP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699" w:type="dxa"/>
          </w:tcPr>
          <w:p w:rsidR="00F02C4B" w:rsidRP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103" w:type="dxa"/>
          </w:tcPr>
          <w:p w:rsidR="00F02C4B" w:rsidRP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Средняя группа №5</w:t>
            </w:r>
          </w:p>
        </w:tc>
        <w:tc>
          <w:tcPr>
            <w:tcW w:w="2983" w:type="dxa"/>
          </w:tcPr>
          <w:p w:rsidR="00F02C4B" w:rsidRP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Абзалова</w:t>
            </w:r>
            <w:proofErr w:type="spellEnd"/>
            <w:r w:rsidRPr="00B53DED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2184" w:type="dxa"/>
          </w:tcPr>
          <w:p w:rsidR="00F02C4B" w:rsidRPr="00B53DED" w:rsidRDefault="00B53DED" w:rsidP="0083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ED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</w:tbl>
    <w:p w:rsidR="00B53DED" w:rsidRPr="00B53DED" w:rsidRDefault="00B53DED" w:rsidP="00833A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A64" w:rsidRPr="00B53DED" w:rsidRDefault="00B53DED" w:rsidP="00833A6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3DED">
        <w:rPr>
          <w:rFonts w:ascii="Times New Roman" w:hAnsi="Times New Roman" w:cs="Times New Roman"/>
          <w:b/>
          <w:sz w:val="32"/>
          <w:szCs w:val="32"/>
        </w:rPr>
        <w:t>ДОБРО ПОЖАЛОВАТЬ!</w:t>
      </w:r>
    </w:p>
    <w:p w:rsidR="00833A64" w:rsidRPr="00B53DED" w:rsidRDefault="00833A64" w:rsidP="00833A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2C4B" w:rsidRPr="00B53DED" w:rsidRDefault="00F02C4B" w:rsidP="00833A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2C4B" w:rsidRPr="00B53DED" w:rsidRDefault="00F02C4B" w:rsidP="00833A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02C4B" w:rsidRPr="00B53DED" w:rsidSect="00B53DED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33A64"/>
    <w:rsid w:val="0000463E"/>
    <w:rsid w:val="001E09A8"/>
    <w:rsid w:val="004552B6"/>
    <w:rsid w:val="00805A27"/>
    <w:rsid w:val="00833A64"/>
    <w:rsid w:val="00B41305"/>
    <w:rsid w:val="00B53DED"/>
    <w:rsid w:val="00E220D3"/>
    <w:rsid w:val="00F02C4B"/>
    <w:rsid w:val="00FB1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A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ДС114</dc:creator>
  <cp:lastModifiedBy>ДС114</cp:lastModifiedBy>
  <cp:revision>4</cp:revision>
  <cp:lastPrinted>2018-04-17T04:56:00Z</cp:lastPrinted>
  <dcterms:created xsi:type="dcterms:W3CDTF">2018-04-16T13:11:00Z</dcterms:created>
  <dcterms:modified xsi:type="dcterms:W3CDTF">2018-04-17T05:10:00Z</dcterms:modified>
</cp:coreProperties>
</file>